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7E26F" w14:textId="73A83CBD" w:rsidR="008D0DF1" w:rsidRPr="00592178" w:rsidRDefault="004E3EC0" w:rsidP="008D0420">
      <w:pPr>
        <w:shd w:val="clear" w:color="auto" w:fill="FFFFFF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Nr sprawy; ZP/1/2022                                          </w:t>
      </w:r>
      <w:r w:rsidR="008D0420" w:rsidRPr="00592178">
        <w:rPr>
          <w:rFonts w:ascii="Times New Roman" w:eastAsia="Times New Roman" w:hAnsi="Times New Roman" w:cs="Times New Roman"/>
          <w:lang w:eastAsia="pl-PL"/>
        </w:rPr>
        <w:t>Załączniki nr 1</w:t>
      </w:r>
      <w:r w:rsidR="00CE0674">
        <w:rPr>
          <w:rFonts w:ascii="Times New Roman" w:eastAsia="Times New Roman" w:hAnsi="Times New Roman" w:cs="Times New Roman"/>
          <w:lang w:eastAsia="pl-PL"/>
        </w:rPr>
        <w:t>A</w:t>
      </w:r>
      <w:r w:rsidR="008D0420" w:rsidRPr="00592178">
        <w:rPr>
          <w:rFonts w:ascii="Times New Roman" w:eastAsia="Times New Roman" w:hAnsi="Times New Roman" w:cs="Times New Roman"/>
          <w:lang w:eastAsia="pl-PL"/>
        </w:rPr>
        <w:t xml:space="preserve"> do SWZ </w:t>
      </w:r>
      <w:r w:rsidR="0027694A">
        <w:rPr>
          <w:rFonts w:ascii="Times New Roman" w:eastAsia="Times New Roman" w:hAnsi="Times New Roman" w:cs="Times New Roman"/>
          <w:lang w:eastAsia="pl-PL"/>
        </w:rPr>
        <w:t xml:space="preserve">(załącznik nr 3 do umowy) </w:t>
      </w:r>
    </w:p>
    <w:p w14:paraId="628DEEE8" w14:textId="7E082ACA" w:rsidR="00741CBD" w:rsidRPr="0003467F" w:rsidRDefault="008D0420" w:rsidP="0003467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92178">
        <w:rPr>
          <w:rFonts w:ascii="Times New Roman" w:eastAsia="Times New Roman" w:hAnsi="Times New Roman" w:cs="Times New Roman"/>
          <w:b/>
          <w:bCs/>
          <w:lang w:eastAsia="pl-PL"/>
        </w:rPr>
        <w:t>Opis przedmiotu zamówienia</w:t>
      </w:r>
      <w:r w:rsidRPr="00592178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 na dostawę artykułów żywnościowych </w:t>
      </w:r>
    </w:p>
    <w:p w14:paraId="76D04AD5" w14:textId="5A68A7BD" w:rsidR="001C5AB6" w:rsidRPr="00E257A7" w:rsidRDefault="001C5AB6" w:rsidP="001C5A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Pakiet nr </w:t>
      </w:r>
      <w:r w:rsidR="0003467F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1</w:t>
      </w:r>
      <w:r w:rsidRPr="00E257A7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Zakup i dostawa mleka i przetworów mlecznych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862"/>
        <w:gridCol w:w="709"/>
        <w:gridCol w:w="1417"/>
        <w:gridCol w:w="1276"/>
      </w:tblGrid>
      <w:tr w:rsidR="001C5AB6" w:rsidRPr="00E257A7" w14:paraId="3EAB7D2C" w14:textId="77777777" w:rsidTr="001536C7">
        <w:trPr>
          <w:trHeight w:val="65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2B969805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4B52C943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41FFFA30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142DDE07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Przewidywana ilość w ramach prawa opcji</w:t>
            </w:r>
          </w:p>
        </w:tc>
      </w:tr>
      <w:tr w:rsidR="001C5AB6" w:rsidRPr="00E257A7" w14:paraId="1A18FE8A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53EDD787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66722803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4475F05A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7B9290CC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min.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40C9D5B9" w14:textId="77777777" w:rsidR="001C5AB6" w:rsidRPr="00E257A7" w:rsidRDefault="001C5AB6" w:rsidP="001C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max.</w:t>
            </w:r>
          </w:p>
        </w:tc>
      </w:tr>
      <w:tr w:rsidR="00592178" w:rsidRPr="00E257A7" w14:paraId="2821B30B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4BE9AFE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0EEEFD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Jogurt naturalny 180g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F33C3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5A2828" w14:textId="1A296B78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C34B04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592178" w:rsidRPr="00E257A7" w14:paraId="2BC0E31E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2FDE77A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A00BAC" w14:textId="7EB8044A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Jogurt owocowy 150g </w:t>
            </w:r>
            <w:r w:rsidRPr="000A5EB1">
              <w:rPr>
                <w:rFonts w:ascii="Times New Roman" w:eastAsia="Times New Roman" w:hAnsi="Times New Roman" w:cs="Times New Roman"/>
                <w:lang w:eastAsia="pl-PL"/>
              </w:rPr>
              <w:t>różne smaki 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EC711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BB749F" w14:textId="7939DD1C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75B58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3000</w:t>
            </w:r>
          </w:p>
        </w:tc>
      </w:tr>
      <w:tr w:rsidR="00592178" w:rsidRPr="00E257A7" w14:paraId="675296DF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21D5B3C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F2793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Margaryna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7DE80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C16A9" w14:textId="46528FB9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E265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</w:tr>
      <w:tr w:rsidR="00592178" w:rsidRPr="00E257A7" w14:paraId="55665553" w14:textId="77777777" w:rsidTr="001536C7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6672E81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8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E9697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Margaryna do smarowania pieczywa 450g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40FB3" w14:textId="13DA816E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314C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</w:t>
            </w:r>
            <w:r w:rsidR="000B3811"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7B0EA2" w14:textId="5BFA5566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ED371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592178" w:rsidRPr="00E257A7" w14:paraId="4814A98B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51E43C4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EA2612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Masło śmietankowe 65% 200g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C3610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6EE167" w14:textId="15D80D52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3650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C9F04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5200</w:t>
            </w:r>
          </w:p>
        </w:tc>
      </w:tr>
      <w:tr w:rsidR="00592178" w:rsidRPr="00E257A7" w14:paraId="392260A1" w14:textId="77777777" w:rsidTr="001536C7">
        <w:trPr>
          <w:trHeight w:val="401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5BB915B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8397C6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Mleko 3,2% pasteryzowane opakowania kartonowe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6275E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51D2C5" w14:textId="07389ABF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0F9DB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14000</w:t>
            </w:r>
          </w:p>
        </w:tc>
      </w:tr>
      <w:tr w:rsidR="00592178" w:rsidRPr="00E257A7" w14:paraId="5557F127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76E1D0B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11AABE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 topiony łagodny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D00AF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41C507" w14:textId="74F015EE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307DD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</w:tr>
      <w:tr w:rsidR="00592178" w:rsidRPr="00E257A7" w14:paraId="614BB7B9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29CB356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CD11F3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 żółty łagodny w plastrach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68D71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DCECC2" w14:textId="6F9BAFE1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73BDF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380</w:t>
            </w:r>
          </w:p>
        </w:tc>
      </w:tr>
      <w:tr w:rsidR="00592178" w:rsidRPr="00E257A7" w14:paraId="309311B3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30D40BE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D857C8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Śmietana 12 %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AC717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89CBF4" w14:textId="0B5B818B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6234DE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280</w:t>
            </w:r>
          </w:p>
        </w:tc>
      </w:tr>
      <w:tr w:rsidR="00592178" w:rsidRPr="00E257A7" w14:paraId="6D65BBB1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151ACCF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368191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Śmietana ukwaszona 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155CF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9D0A0F" w14:textId="273AA4BF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97CB7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</w:tr>
      <w:tr w:rsidR="00592178" w:rsidRPr="00E257A7" w14:paraId="740B06F5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72DE743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1DC9E2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Twarożek homogenizowany 140g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D6C3D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23AF53" w14:textId="1036558E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09E10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6000</w:t>
            </w:r>
          </w:p>
        </w:tc>
      </w:tr>
      <w:tr w:rsidR="00592178" w:rsidRPr="00E257A7" w14:paraId="1CE10176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6616EC6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77E797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Twaróg półtłusty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FC39D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449AFE" w14:textId="441BC319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FAD59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840</w:t>
            </w:r>
          </w:p>
        </w:tc>
      </w:tr>
      <w:tr w:rsidR="00592178" w:rsidRPr="00E257A7" w14:paraId="035F12D9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99FFFF" w:fill="99FFFF"/>
            <w:noWrap/>
            <w:vAlign w:val="center"/>
            <w:hideMark/>
          </w:tcPr>
          <w:p w14:paraId="7F01CC2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FF" w:fill="99FFFF"/>
            <w:vAlign w:val="center"/>
            <w:hideMark/>
          </w:tcPr>
          <w:p w14:paraId="0301EE88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FF" w:fill="99FFFF"/>
            <w:vAlign w:val="center"/>
            <w:hideMark/>
          </w:tcPr>
          <w:p w14:paraId="7C287C5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FF" w:fill="99FFFF"/>
            <w:noWrap/>
            <w:vAlign w:val="center"/>
            <w:hideMark/>
          </w:tcPr>
          <w:p w14:paraId="38372ADE" w14:textId="77777777" w:rsidR="00592178" w:rsidRPr="00E257A7" w:rsidRDefault="00592178" w:rsidP="00592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FFFF" w:fill="99FFFF"/>
            <w:noWrap/>
            <w:vAlign w:val="bottom"/>
            <w:hideMark/>
          </w:tcPr>
          <w:p w14:paraId="37744A9C" w14:textId="231C573E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43E3A83E" w14:textId="79F03F1C" w:rsidR="00741CBD" w:rsidRPr="00E257A7" w:rsidRDefault="00741CBD">
      <w:pPr>
        <w:rPr>
          <w:rFonts w:ascii="Times New Roman" w:eastAsia="Times New Roman" w:hAnsi="Times New Roman" w:cs="Times New Roman"/>
          <w:color w:val="FF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0A5EB1">
        <w:rPr>
          <w:rFonts w:ascii="Times New Roman" w:eastAsia="Times New Roman" w:hAnsi="Times New Roman" w:cs="Times New Roman"/>
          <w:lang w:eastAsia="pl-PL"/>
        </w:rPr>
        <w:t xml:space="preserve">* do wyboru przez Zamawiającego </w:t>
      </w:r>
    </w:p>
    <w:p w14:paraId="6E449856" w14:textId="744099BD" w:rsidR="008D0DF1" w:rsidRPr="00E257A7" w:rsidRDefault="00741CBD" w:rsidP="00213C2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trike/>
          <w:color w:val="FF0000"/>
          <w:u w:val="single"/>
        </w:rPr>
      </w:pPr>
      <w:r w:rsidRPr="00E257A7">
        <w:rPr>
          <w:rFonts w:ascii="Times New Roman" w:eastAsia="Times New Roman" w:hAnsi="Times New Roman" w:cs="Times New Roman"/>
          <w:lang w:eastAsia="pl-PL"/>
        </w:rPr>
        <w:t xml:space="preserve">Przedmiotem zamówienia jest </w:t>
      </w:r>
      <w:r w:rsidR="002C2D3E" w:rsidRPr="00E257A7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zakup i dostawa mleka i przetworów mlecznych</w:t>
      </w:r>
      <w:r w:rsidR="002C2D3E" w:rsidRPr="00E257A7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lang w:eastAsia="pl-PL"/>
        </w:rPr>
        <w:t>dla Szpitala Powiatowego spółki z o.o. przy ul. Szewskiej 23 w Chełmży;</w:t>
      </w:r>
      <w:r w:rsidR="008D0DF1" w:rsidRPr="00E257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3C2E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73794370" w14:textId="1A21DE2F" w:rsidR="008D0DF1" w:rsidRPr="00E257A7" w:rsidRDefault="008D0DF1" w:rsidP="00741CB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70C0"/>
          <w:u w:val="single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Wszystkie wyroby objęte niniejszym postępowaniem (każda dostawa) muszą posiadać czytelne, trwałe oznaczenia producenta tj. data produkcji, waga, data przydatności do spożycia oraz nazwa dostarczanego wyrobu. </w:t>
      </w:r>
    </w:p>
    <w:p w14:paraId="6E25FA9B" w14:textId="357D1B2A" w:rsidR="008D0DF1" w:rsidRPr="00E257A7" w:rsidRDefault="008D0DF1" w:rsidP="00741CB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70C0"/>
          <w:u w:val="single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Podana waga jest wagą netto produktu.</w:t>
      </w:r>
    </w:p>
    <w:p w14:paraId="614C064D" w14:textId="74307398" w:rsidR="008D0DF1" w:rsidRPr="00E257A7" w:rsidRDefault="008D0DF1" w:rsidP="00741CB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70C0"/>
          <w:u w:val="single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Opakowania jednostkowe mają być nieuszkodzone.</w:t>
      </w:r>
    </w:p>
    <w:p w14:paraId="2A14ABCD" w14:textId="006FCCF2" w:rsidR="008D0DF1" w:rsidRPr="00E257A7" w:rsidRDefault="008D0DF1" w:rsidP="00741CB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70C0"/>
          <w:u w:val="single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Artykuły nabiałowe muszą być świeże (spełniać wymagania norm sanitarnych, technologicznych i  jakościowych, oraz spełniać  warunki wynikające z ustawy z dnia 25 sierpnia 2006 r. o bezpieczeństwie żywności i żywienia (Dz. U. nr 171, poz. 1225 z późn. zm.).</w:t>
      </w:r>
    </w:p>
    <w:p w14:paraId="07AE695A" w14:textId="64F8518C" w:rsidR="008D0DF1" w:rsidRPr="00E257A7" w:rsidRDefault="008D0DF1" w:rsidP="00741CB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70C0"/>
          <w:u w:val="single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Artykuły nabiałowe mają być wyprodukowane z pełnowartościowego surowca, bez dodatków środków zafałszowujących wartość odżywczą, np. ser żółty naturalny a nie wyrób seropodobny, masło naturalne extra a nie wyrób masłopodobny.</w:t>
      </w:r>
    </w:p>
    <w:p w14:paraId="69E8E076" w14:textId="25E14361" w:rsidR="008D0DF1" w:rsidRPr="00E257A7" w:rsidRDefault="008D0DF1" w:rsidP="00741CB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70C0"/>
          <w:u w:val="single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Dostarczane artykuły powinny spełniać odpowiednie wymogi jakościowe dla żywienia, w tym spełniać warunki sanitarne ich  pozyskiwania, produkcji,</w:t>
      </w:r>
      <w:r w:rsidR="00741CB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przetwarzania, składowania, transportu oraz sprzedaży bezpośredniej. Ponadto, powinno cechować się wysokimi walorami smakowymi. Ponadto producent /wytwórca oferowanych wyrobów winien posiadać certyfikat systemu HACCP lub potwierdzenie wdrażania systemu HACCP wystawione przez organy uprawnione do urzędowej kontroli żywności.</w:t>
      </w:r>
    </w:p>
    <w:p w14:paraId="13AB8506" w14:textId="361B0495" w:rsidR="00784622" w:rsidRPr="00E257A7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Dokumenty potwierdzające, że oferowane dostawy odpowiadają wymaganiom określonym przez Zamawiającego:</w:t>
      </w:r>
    </w:p>
    <w:p w14:paraId="47A1C7E4" w14:textId="5A0677A6" w:rsidR="008D0DF1" w:rsidRPr="00E257A7" w:rsidRDefault="00784622" w:rsidP="00784622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="008D0DF1" w:rsidRPr="00E257A7">
        <w:rPr>
          <w:rFonts w:ascii="Times New Roman" w:eastAsia="Times New Roman" w:hAnsi="Times New Roman" w:cs="Times New Roman"/>
          <w:color w:val="000000"/>
          <w:lang w:eastAsia="pl-PL"/>
        </w:rPr>
        <w:t>świadczenie o wdrożeniu i stosowaniu zasad systemu HACPP (lub certyfikat HACPP) zgodnie z ustawą z 25 sierpnia 2006 roku o bezpieczeństwie żywności i żywienia (Dz.U. z 2006 roku, nr 171, poz. 1225 z późn. zm.).</w:t>
      </w:r>
    </w:p>
    <w:p w14:paraId="63213831" w14:textId="7F0FD5BE" w:rsidR="008D0DF1" w:rsidRPr="00E257A7" w:rsidRDefault="008D0DF1" w:rsidP="008D0DF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Artykuły będące przedmiotem zamówienia winny posiadać odpowiednie atesty świadczące o  dopuszczeniu dostarczanych towarów do obrotu handlowego oraz powinny odpowiadać normom branżowym przyjętym dla tego rodzaju asortymentu.</w:t>
      </w:r>
    </w:p>
    <w:p w14:paraId="4C4F0D59" w14:textId="77777777" w:rsidR="00784622" w:rsidRPr="00E257A7" w:rsidRDefault="00784622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300558" w14:textId="77777777" w:rsidR="00784622" w:rsidRPr="00E257A7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 xml:space="preserve">Sposób realizacji dostaw: </w:t>
      </w:r>
    </w:p>
    <w:p w14:paraId="141CEB07" w14:textId="0EF41615" w:rsidR="008D0DF1" w:rsidRPr="00145784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Dostawy będą realizowane na podstawie zamówień Zamawiającego </w:t>
      </w:r>
      <w:r w:rsidR="00DC6CDF" w:rsidRPr="00145784">
        <w:rPr>
          <w:rFonts w:ascii="Times New Roman" w:eastAsia="Times New Roman" w:hAnsi="Times New Roman" w:cs="Times New Roman"/>
          <w:lang w:eastAsia="pl-PL"/>
        </w:rPr>
        <w:t xml:space="preserve">składanych w piątek na poniedziałek, czwartek na piątek do godz. 10:00 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obejmujących ilość i rodzaj </w:t>
      </w:r>
    </w:p>
    <w:p w14:paraId="3FD1B80F" w14:textId="43AEC3CF" w:rsidR="00784622" w:rsidRPr="00145784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45784">
        <w:rPr>
          <w:rFonts w:ascii="Times New Roman" w:eastAsia="Times New Roman" w:hAnsi="Times New Roman" w:cs="Times New Roman"/>
          <w:lang w:eastAsia="pl-PL"/>
        </w:rPr>
        <w:t>zamawianego towaru</w:t>
      </w:r>
      <w:r w:rsidR="00531A02" w:rsidRPr="00145784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49B2A0D" w14:textId="77777777" w:rsidR="00531A02" w:rsidRPr="00145784" w:rsidRDefault="00531A02" w:rsidP="00531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trike/>
          <w:lang w:eastAsia="pl-PL"/>
        </w:rPr>
      </w:pPr>
      <w:r w:rsidRPr="00145784">
        <w:rPr>
          <w:rFonts w:ascii="Times New Roman" w:eastAsia="Times New Roman" w:hAnsi="Times New Roman" w:cs="Times New Roman"/>
          <w:lang w:eastAsia="pl-PL"/>
        </w:rPr>
        <w:t>Zamówienia będą składane telefoniczne oraz potwierdzone</w:t>
      </w:r>
      <w:r w:rsidRPr="00145784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w formie elektronicznej </w:t>
      </w:r>
      <w:r w:rsidRPr="00145784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</w:p>
    <w:p w14:paraId="229AC7E0" w14:textId="77777777" w:rsidR="00531A02" w:rsidRPr="00145784" w:rsidRDefault="00531A02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F67035" w14:textId="77777777" w:rsidR="008D0DF1" w:rsidRPr="00145784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14578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Dostawy:</w:t>
      </w:r>
    </w:p>
    <w:p w14:paraId="17742EAB" w14:textId="563CED03" w:rsidR="008D0DF1" w:rsidRPr="00E257A7" w:rsidRDefault="008D0DF1" w:rsidP="00784622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145784">
        <w:rPr>
          <w:rFonts w:ascii="Times New Roman" w:eastAsia="Times New Roman" w:hAnsi="Times New Roman" w:cs="Times New Roman"/>
          <w:lang w:eastAsia="pl-PL"/>
        </w:rPr>
        <w:t xml:space="preserve">Dostawy realizowane będą, zgodnie ze złożonymi zamówieniami, w zależności od potrzeb Zamawiającego </w:t>
      </w:r>
      <w:r w:rsidR="00987F79" w:rsidRPr="00145784">
        <w:rPr>
          <w:rFonts w:ascii="Times New Roman" w:eastAsia="Times New Roman" w:hAnsi="Times New Roman" w:cs="Times New Roman"/>
          <w:lang w:eastAsia="pl-PL"/>
        </w:rPr>
        <w:t>2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 razy w tygodniu</w:t>
      </w:r>
      <w:r w:rsidR="00987F79" w:rsidRPr="00145784">
        <w:rPr>
          <w:rFonts w:ascii="Times New Roman" w:eastAsia="Times New Roman" w:hAnsi="Times New Roman" w:cs="Times New Roman"/>
          <w:lang w:eastAsia="pl-PL"/>
        </w:rPr>
        <w:t xml:space="preserve"> </w:t>
      </w:r>
      <w:r w:rsidR="00B51322" w:rsidRPr="00145784">
        <w:rPr>
          <w:rFonts w:ascii="Times New Roman" w:eastAsia="Times New Roman" w:hAnsi="Times New Roman" w:cs="Times New Roman"/>
          <w:lang w:eastAsia="pl-PL"/>
        </w:rPr>
        <w:t>w poniedziałki</w:t>
      </w:r>
      <w:r w:rsidR="00987F79" w:rsidRPr="00145784">
        <w:rPr>
          <w:rFonts w:ascii="Times New Roman" w:eastAsia="Times New Roman" w:hAnsi="Times New Roman" w:cs="Times New Roman"/>
          <w:lang w:eastAsia="pl-PL"/>
        </w:rPr>
        <w:t xml:space="preserve"> i piątki</w:t>
      </w:r>
      <w:r w:rsidRPr="00145784">
        <w:rPr>
          <w:rFonts w:ascii="Times New Roman" w:eastAsia="Times New Roman" w:hAnsi="Times New Roman" w:cs="Times New Roman"/>
          <w:lang w:eastAsia="pl-PL"/>
        </w:rPr>
        <w:t>, w godzin</w:t>
      </w:r>
      <w:r w:rsidRPr="00E257A7">
        <w:rPr>
          <w:rFonts w:ascii="Times New Roman" w:eastAsia="Times New Roman" w:hAnsi="Times New Roman" w:cs="Times New Roman"/>
          <w:lang w:eastAsia="pl-PL"/>
        </w:rPr>
        <w:t>ach rannych (</w:t>
      </w:r>
      <w:r w:rsidR="006D60BE" w:rsidRPr="00E257A7">
        <w:rPr>
          <w:rFonts w:ascii="Times New Roman" w:eastAsia="Times New Roman" w:hAnsi="Times New Roman" w:cs="Times New Roman"/>
          <w:lang w:eastAsia="pl-PL"/>
        </w:rPr>
        <w:t>0</w:t>
      </w:r>
      <w:r w:rsidR="00987F79" w:rsidRPr="00E257A7">
        <w:rPr>
          <w:rFonts w:ascii="Times New Roman" w:eastAsia="Times New Roman" w:hAnsi="Times New Roman" w:cs="Times New Roman"/>
          <w:lang w:eastAsia="pl-PL"/>
        </w:rPr>
        <w:t>7</w:t>
      </w:r>
      <w:r w:rsidRPr="00E257A7">
        <w:rPr>
          <w:rFonts w:ascii="Times New Roman" w:eastAsia="Times New Roman" w:hAnsi="Times New Roman" w:cs="Times New Roman"/>
          <w:lang w:eastAsia="pl-PL"/>
        </w:rPr>
        <w:t>.00 –</w:t>
      </w:r>
      <w:r w:rsidR="006D60BE" w:rsidRPr="00E257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987F79" w:rsidRPr="00E257A7">
        <w:rPr>
          <w:rFonts w:ascii="Times New Roman" w:eastAsia="Times New Roman" w:hAnsi="Times New Roman" w:cs="Times New Roman"/>
          <w:lang w:eastAsia="pl-PL"/>
        </w:rPr>
        <w:t>10:00</w:t>
      </w:r>
      <w:r w:rsidRPr="00E257A7">
        <w:rPr>
          <w:rFonts w:ascii="Times New Roman" w:eastAsia="Times New Roman" w:hAnsi="Times New Roman" w:cs="Times New Roman"/>
          <w:lang w:eastAsia="pl-PL"/>
        </w:rPr>
        <w:t xml:space="preserve">). </w:t>
      </w:r>
    </w:p>
    <w:p w14:paraId="2D954177" w14:textId="690C86ED" w:rsidR="008D0DF1" w:rsidRPr="00E257A7" w:rsidRDefault="00784622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</w:t>
      </w:r>
      <w:r w:rsidR="008D0DF1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 wyjątkowych  sytuacjach  Zamawiający  zastrzega sobie prawo do zamówienia dostawy w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</w:t>
      </w:r>
      <w:r w:rsidR="008D0DF1" w:rsidRPr="00E257A7">
        <w:rPr>
          <w:rFonts w:ascii="Times New Roman" w:eastAsia="Times New Roman" w:hAnsi="Times New Roman" w:cs="Times New Roman"/>
          <w:color w:val="000000"/>
          <w:lang w:eastAsia="pl-PL"/>
        </w:rPr>
        <w:t>dogodnym dla siebie terminie.</w:t>
      </w:r>
    </w:p>
    <w:p w14:paraId="015C356F" w14:textId="0ECED617" w:rsidR="008D0DF1" w:rsidRPr="00E257A7" w:rsidRDefault="008D0DF1" w:rsidP="00784622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Dostawy będą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się odbywać transportem Wykonawcy, na własny koszt i ryzyko, przy zachowaniu  odpowiednic</w:t>
      </w:r>
      <w:r w:rsidR="00784622" w:rsidRPr="00E257A7">
        <w:rPr>
          <w:rFonts w:ascii="Times New Roman" w:eastAsia="Times New Roman" w:hAnsi="Times New Roman" w:cs="Times New Roman"/>
          <w:color w:val="000000"/>
          <w:lang w:eastAsia="pl-PL"/>
        </w:rPr>
        <w:t>h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reżimów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sanitarnych, wymaganych dla przewozu żywności zgodnie z ustawą z dnia 25 sierpnia 2006r. o</w:t>
      </w:r>
      <w:r w:rsidR="00784622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bezpieczeństwie żywności i żywienia (Dz. U. z 2006r Nr 171 poz.  1225) oraz innymi aktualnie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obowiązującymi przepisami prawa w zakresie przedmiotu zamówienia, do  magazynu Działu Żywienia</w:t>
      </w:r>
      <w:r w:rsidR="00784622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znajdującego się </w:t>
      </w:r>
      <w:r w:rsidR="00784622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="003238FA" w:rsidRPr="00E257A7">
        <w:rPr>
          <w:rFonts w:ascii="Times New Roman" w:eastAsia="Times New Roman" w:hAnsi="Times New Roman" w:cs="Times New Roman"/>
          <w:lang w:eastAsia="pl-PL"/>
        </w:rPr>
        <w:t xml:space="preserve">Szpitalu Powiatowym przy ul. Szewskiej 23 w Chełmży. </w:t>
      </w:r>
      <w:r w:rsidRPr="00E257A7">
        <w:rPr>
          <w:rFonts w:ascii="Times New Roman" w:eastAsia="Times New Roman" w:hAnsi="Times New Roman" w:cs="Times New Roman"/>
          <w:lang w:eastAsia="pl-PL"/>
        </w:rPr>
        <w:t>Wykonawca dokona również rozładunku zamówionego towaru  do  magazynu  zamawiającego. Osobą upoważnioną do kontroli</w:t>
      </w:r>
      <w:r w:rsidR="002F1ADB" w:rsidRPr="00E257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lang w:eastAsia="pl-PL"/>
        </w:rPr>
        <w:t>jakościowej  jest kierownik Działu  Żywienia  lub osoba przez niego upoważniona. Po dokonaniu kontroli jakościowej dostarczanych produktów podpisany zostanie protokół zdawczo-odbiorczy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E9A2A1F" w14:textId="77777777" w:rsidR="00784622" w:rsidRPr="00E257A7" w:rsidRDefault="00784622" w:rsidP="00784622">
      <w:pPr>
        <w:pStyle w:val="Akapitzlist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97A8CD6" w14:textId="77777777" w:rsidR="008D0DF1" w:rsidRPr="00E257A7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Termin przydatności do spożycia:</w:t>
      </w:r>
    </w:p>
    <w:p w14:paraId="48548CEF" w14:textId="3E5707D9" w:rsidR="008D0DF1" w:rsidRPr="00E257A7" w:rsidRDefault="008D0DF1" w:rsidP="00784622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Mleko świeże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nie mniej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niż 4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dni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od</w:t>
      </w:r>
      <w:r w:rsidR="00784622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daty dostawy</w:t>
      </w:r>
    </w:p>
    <w:p w14:paraId="20D0CD61" w14:textId="2AC39643" w:rsidR="008D0DF1" w:rsidRPr="00E257A7" w:rsidRDefault="008D0DF1" w:rsidP="008D0DF1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Mleko UHT, ser żółty, topiony-nie mniej niż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30 dni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od daty dostawy</w:t>
      </w:r>
    </w:p>
    <w:p w14:paraId="4D696474" w14:textId="1FD2CEFD" w:rsidR="008D0DF1" w:rsidRPr="00E257A7" w:rsidRDefault="008D0DF1" w:rsidP="008D0DF1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Śmietana, twaróg-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nie mniej niż 14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dni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od daty dostawy</w:t>
      </w:r>
    </w:p>
    <w:p w14:paraId="7CB3FFD1" w14:textId="395DC706" w:rsidR="008D0DF1" w:rsidRPr="00E257A7" w:rsidRDefault="008D0DF1" w:rsidP="008D0DF1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Masło, margaryna-nie mniej niż 30 dni</w:t>
      </w:r>
      <w:r w:rsidR="002F1ADB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od daty dostawy</w:t>
      </w:r>
    </w:p>
    <w:p w14:paraId="2E8F7523" w14:textId="4EEA6031" w:rsidR="008D0DF1" w:rsidRPr="00E257A7" w:rsidRDefault="008D0DF1" w:rsidP="008D0DF1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Inne-</w:t>
      </w:r>
      <w:r w:rsidR="00784622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nie mniej niż 20 dni od daty dostawy</w:t>
      </w:r>
    </w:p>
    <w:p w14:paraId="107916D0" w14:textId="77777777" w:rsidR="00784622" w:rsidRPr="00E257A7" w:rsidRDefault="00784622" w:rsidP="00784622">
      <w:pPr>
        <w:pStyle w:val="Akapitzlist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162E41D" w14:textId="4DED40D0" w:rsidR="008D0DF1" w:rsidRPr="00E257A7" w:rsidRDefault="008D0DF1" w:rsidP="008D0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Rozliczenie za zrealizowane dostawy:</w:t>
      </w:r>
    </w:p>
    <w:p w14:paraId="15876DD4" w14:textId="676E61FC" w:rsidR="00B9708F" w:rsidRPr="00E257A7" w:rsidRDefault="008D0DF1" w:rsidP="00B97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Rozliczenie pomiędzy Zamawiającym a Wykonawcą odbywać się będzie fakturami częściowymi, </w:t>
      </w:r>
      <w:r w:rsidRPr="00E257A7">
        <w:rPr>
          <w:rFonts w:ascii="Times New Roman" w:eastAsia="Times New Roman" w:hAnsi="Times New Roman" w:cs="Times New Roman"/>
          <w:lang w:eastAsia="pl-PL"/>
        </w:rPr>
        <w:t xml:space="preserve">wystawianymi </w:t>
      </w:r>
      <w:r w:rsidR="00B9708F" w:rsidRPr="00E257A7">
        <w:rPr>
          <w:rFonts w:ascii="Times New Roman" w:eastAsia="Times New Roman" w:hAnsi="Times New Roman" w:cs="Times New Roman"/>
          <w:lang w:eastAsia="pl-PL"/>
        </w:rPr>
        <w:t>przy każdej dostawie obejmującymi prawidłowo zrealizowane dostawy.</w:t>
      </w:r>
    </w:p>
    <w:p w14:paraId="3855B9DA" w14:textId="078D13AB" w:rsidR="00784622" w:rsidRPr="00E257A7" w:rsidRDefault="00784622" w:rsidP="002F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8F9C954" w14:textId="56E207E5" w:rsidR="002F1ADB" w:rsidRPr="00E257A7" w:rsidRDefault="002F1ADB" w:rsidP="002F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Opakowania:</w:t>
      </w:r>
    </w:p>
    <w:p w14:paraId="090B583F" w14:textId="2B860490" w:rsidR="002F1ADB" w:rsidRPr="00E257A7" w:rsidRDefault="002F1ADB" w:rsidP="002F1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57A7">
        <w:rPr>
          <w:rFonts w:ascii="Times New Roman" w:eastAsia="Times New Roman" w:hAnsi="Times New Roman" w:cs="Times New Roman"/>
          <w:lang w:eastAsia="pl-PL"/>
        </w:rPr>
        <w:t xml:space="preserve">Przedmiot zamówienia będzie dostarczany w opakowaniach </w:t>
      </w:r>
    </w:p>
    <w:p w14:paraId="70E7F8A5" w14:textId="794F69E1" w:rsidR="006720BD" w:rsidRPr="00E257A7" w:rsidRDefault="002F1ADB" w:rsidP="00170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57A7">
        <w:rPr>
          <w:rFonts w:ascii="Times New Roman" w:eastAsia="Times New Roman" w:hAnsi="Times New Roman" w:cs="Times New Roman"/>
          <w:lang w:eastAsia="pl-PL"/>
        </w:rPr>
        <w:t xml:space="preserve">zbiorczych, odpowiednio posortowany i zabezpieczony przed uszkodzeniem, w warunkach temperaturowych zalecanych przez producenta oraz czystym środkiem transportu przystosowanym do przewozu przedmiotu zamówienia </w:t>
      </w:r>
    </w:p>
    <w:p w14:paraId="2991402F" w14:textId="77777777" w:rsidR="00741CBD" w:rsidRPr="00E257A7" w:rsidRDefault="00741CBD" w:rsidP="001C5A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lang w:eastAsia="pl-PL"/>
        </w:rPr>
      </w:pPr>
    </w:p>
    <w:p w14:paraId="5DA5BBB0" w14:textId="7A4066FB" w:rsidR="008D0420" w:rsidRPr="00D018BF" w:rsidRDefault="008D0420" w:rsidP="008D04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D018BF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Pakiet nr </w:t>
      </w:r>
      <w:r w:rsidR="0003467F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2</w:t>
      </w:r>
      <w:r w:rsidRPr="00D018BF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Zakup i dostawa wędlin, mięsa i drobiu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119"/>
        <w:gridCol w:w="544"/>
        <w:gridCol w:w="1559"/>
        <w:gridCol w:w="1276"/>
      </w:tblGrid>
      <w:tr w:rsidR="008D0420" w:rsidRPr="00E257A7" w14:paraId="0F10BD19" w14:textId="77777777" w:rsidTr="001536C7">
        <w:trPr>
          <w:trHeight w:val="7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3B45863F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753BF4FA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leku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18320FB6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53917A61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Przewidywana ilość w ramach prawa opcji</w:t>
            </w:r>
          </w:p>
        </w:tc>
      </w:tr>
      <w:tr w:rsidR="008D0420" w:rsidRPr="00E257A7" w14:paraId="2CA547CD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1033241A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14FCBFE2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3F59EAB0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778D3481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min.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99FFFF" w:fill="99FFFF"/>
            <w:vAlign w:val="center"/>
            <w:hideMark/>
          </w:tcPr>
          <w:p w14:paraId="7F243F82" w14:textId="77777777" w:rsidR="008D0420" w:rsidRPr="00E257A7" w:rsidRDefault="008D0420" w:rsidP="008D0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max.</w:t>
            </w:r>
          </w:p>
        </w:tc>
      </w:tr>
      <w:tr w:rsidR="008D0420" w:rsidRPr="00E257A7" w14:paraId="200D7F03" w14:textId="77777777" w:rsidTr="001536C7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bottom"/>
            <w:hideMark/>
          </w:tcPr>
          <w:p w14:paraId="5BC05AC3" w14:textId="77777777" w:rsidR="008D0420" w:rsidRPr="00E257A7" w:rsidRDefault="008D0420" w:rsidP="008D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7D66DC21" w14:textId="77777777" w:rsidR="008D0420" w:rsidRPr="00E257A7" w:rsidRDefault="008D0420" w:rsidP="008D0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Wędliny 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6E17D067" w14:textId="77777777" w:rsidR="008D0420" w:rsidRPr="00E257A7" w:rsidRDefault="008D0420" w:rsidP="008D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22A2E758" w14:textId="77777777" w:rsidR="008D0420" w:rsidRPr="00E257A7" w:rsidRDefault="008D0420" w:rsidP="008D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5E91F269" w14:textId="77777777" w:rsidR="008D0420" w:rsidRPr="00E257A7" w:rsidRDefault="008D0420" w:rsidP="008D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92178" w:rsidRPr="00E257A7" w14:paraId="52FF85D9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40CE59E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BB528" w14:textId="35CE7CF8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Kaszanka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kasza jęczmienna 51%,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32%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188E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D3FA4" w14:textId="320281C8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F1B85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</w:tr>
      <w:tr w:rsidR="00592178" w:rsidRPr="00E257A7" w14:paraId="0EC5E429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2FBEB48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102C0" w14:textId="33621601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Kiełbasa śląska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>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rzowe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i woł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owe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79%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359D1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96723" w14:textId="2ECF86AD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69D1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</w:tr>
      <w:tr w:rsidR="00592178" w:rsidRPr="00E257A7" w14:paraId="2C5963D1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58CEBA2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87264" w14:textId="7D0E58EF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Mortadela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>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70%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9225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776C3" w14:textId="2777388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40D2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</w:tr>
      <w:tr w:rsidR="00592178" w:rsidRPr="00E257A7" w14:paraId="330E5CD1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C5709CF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055F1" w14:textId="12A285B8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Metka wędzona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77%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DCF4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495C7" w14:textId="28126C4B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2D0B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</w:tr>
      <w:tr w:rsidR="00592178" w:rsidRPr="00E257A7" w14:paraId="1968EB95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490B915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2D6FF" w14:textId="342398C5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Mielonka wieprzowa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62%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ED72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160FD" w14:textId="2714AB34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2B7F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430</w:t>
            </w:r>
          </w:p>
        </w:tc>
      </w:tr>
      <w:tr w:rsidR="00592178" w:rsidRPr="00E257A7" w14:paraId="60434074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69226D0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E4EDB" w14:textId="701534C2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Parówkowa wieprzowa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i woł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68%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41E2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664611" w14:textId="0879AE9C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9AC9F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360</w:t>
            </w:r>
          </w:p>
        </w:tc>
      </w:tr>
      <w:tr w:rsidR="00592178" w:rsidRPr="00E257A7" w14:paraId="5322B3EE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0F0C8AA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08481" w14:textId="669718A6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Parówka wieprzowa w foli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D4B01" w:rsidRPr="00E257A7">
              <w:rPr>
                <w:rFonts w:ascii="Times New Roman" w:eastAsia="Times New Roman" w:hAnsi="Times New Roman" w:cs="Times New Roman"/>
                <w:lang w:eastAsia="pl-PL"/>
              </w:rPr>
              <w:t>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DD4B0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i woł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owe</w:t>
            </w:r>
            <w:r w:rsidR="00DD4B0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71%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84685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62751" w14:textId="21142641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F47D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</w:tr>
      <w:tr w:rsidR="00592178" w:rsidRPr="00E257A7" w14:paraId="3D8F27D0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55D823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A0A4C" w14:textId="06C6E42C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Pasztetowa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D4B01" w:rsidRPr="00E257A7">
              <w:rPr>
                <w:rFonts w:ascii="Times New Roman" w:eastAsia="Times New Roman" w:hAnsi="Times New Roman" w:cs="Times New Roman"/>
                <w:lang w:eastAsia="pl-PL"/>
              </w:rPr>
              <w:t>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DD4B0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i woł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owe</w:t>
            </w:r>
            <w:r w:rsidR="00DD4B0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60%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9B8A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D1371" w14:textId="7D807D1F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1FA1CE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</w:tr>
      <w:tr w:rsidR="00592178" w:rsidRPr="00E257A7" w14:paraId="574DF9A4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37F7377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6E4EF" w14:textId="2B831E34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Pasztet pieczeniowy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54%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97A7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C18AB" w14:textId="393EF0D2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B587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280</w:t>
            </w:r>
          </w:p>
        </w:tc>
      </w:tr>
      <w:tr w:rsidR="00592178" w:rsidRPr="00E257A7" w14:paraId="41D70316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656EE0B1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5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ED784" w14:textId="2D5255C3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Szynkowa drobiowa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>składniki: mięso drobiowe 40%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ECE6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10B07" w14:textId="085C58E1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0DBA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300</w:t>
            </w:r>
          </w:p>
        </w:tc>
      </w:tr>
      <w:tr w:rsidR="00592178" w:rsidRPr="00E257A7" w14:paraId="0106D937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09E3B0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B8C29" w14:textId="1A7243C6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Szynka gotowana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90% i więcej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CA3E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80EA2" w14:textId="446125BF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9659F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</w:tr>
      <w:tr w:rsidR="00592178" w:rsidRPr="00E257A7" w14:paraId="74F27225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EC7BD2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0D836" w14:textId="2F64F4D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Szynka konserwowa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składniki: mięso </w:t>
            </w:r>
            <w:r w:rsidR="00A34D00">
              <w:rPr>
                <w:rFonts w:ascii="Times New Roman" w:eastAsia="Times New Roman" w:hAnsi="Times New Roman" w:cs="Times New Roman"/>
                <w:lang w:eastAsia="pl-PL"/>
              </w:rPr>
              <w:t>drobiowe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84512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>0% i więcej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380D5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256D3" w14:textId="260F5518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9C8A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300</w:t>
            </w:r>
          </w:p>
        </w:tc>
      </w:tr>
      <w:tr w:rsidR="00592178" w:rsidRPr="00E257A7" w14:paraId="628F5680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1411F55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51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E0D35" w14:textId="412AE86A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Szynka z indyka</w:t>
            </w:r>
            <w:r w:rsidR="002E1CD1"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78451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składniki: </w:t>
            </w:r>
            <w:r w:rsidR="00784512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mięso </w:t>
            </w:r>
            <w:r w:rsidR="00A34D00">
              <w:rPr>
                <w:rFonts w:ascii="Times New Roman" w:eastAsia="Times New Roman" w:hAnsi="Times New Roman" w:cs="Times New Roman"/>
                <w:lang w:eastAsia="pl-PL"/>
              </w:rPr>
              <w:t>indycze</w:t>
            </w:r>
            <w:r w:rsidR="00784512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90% i więcej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D74B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418E7" w14:textId="7FC40744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BC302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95</w:t>
            </w:r>
          </w:p>
        </w:tc>
      </w:tr>
      <w:tr w:rsidR="00592178" w:rsidRPr="00E257A7" w14:paraId="5A6E36CE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2FF657A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5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D4B68" w14:textId="1957D8CA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Szynkowa wieprzowa</w:t>
            </w:r>
            <w:r w:rsidR="00170514"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>składniki: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>woł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owe</w:t>
            </w:r>
            <w:r w:rsidR="00170514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70% i więcej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28EE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1F224" w14:textId="24160462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3130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330</w:t>
            </w:r>
          </w:p>
        </w:tc>
      </w:tr>
      <w:tr w:rsidR="00592178" w:rsidRPr="00E257A7" w14:paraId="0B2E55F4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bottom"/>
            <w:hideMark/>
          </w:tcPr>
          <w:p w14:paraId="51396476" w14:textId="360AE3B0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21CFE4BA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Mięso 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3F866F97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2373BA4A" w14:textId="177905DD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29BE78D5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92178" w:rsidRPr="00E257A7" w14:paraId="5A589379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0BA42B9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7F673" w14:textId="24AAFB69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Boczek świeży bez kości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bez skóry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>,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100%,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66A0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E569F" w14:textId="4934A864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E081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260</w:t>
            </w:r>
          </w:p>
        </w:tc>
      </w:tr>
      <w:tr w:rsidR="00592178" w:rsidRPr="00E257A7" w14:paraId="260DB5D2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vAlign w:val="center"/>
            <w:hideMark/>
          </w:tcPr>
          <w:p w14:paraId="131E693E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832AA" w14:textId="7B3F2B98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Karkówka bez kości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100%,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C4DA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B7B07" w14:textId="498A5B53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B64F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</w:tr>
      <w:tr w:rsidR="00592178" w:rsidRPr="00E257A7" w14:paraId="50E6F086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704FB7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F5388" w14:textId="39C16E24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Kości wieprzowe</w:t>
            </w:r>
            <w:r w:rsidR="002B7E0A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schabowe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4397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E22E9" w14:textId="7E420056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E2ED2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360</w:t>
            </w:r>
          </w:p>
        </w:tc>
      </w:tr>
      <w:tr w:rsidR="00592178" w:rsidRPr="00E257A7" w14:paraId="49E09CB4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46A6346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50039" w14:textId="57B2A7C8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Mięso gulaszowe wieprzowe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100%,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67C6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EE377C" w14:textId="256B70C9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343E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740</w:t>
            </w:r>
          </w:p>
        </w:tc>
      </w:tr>
      <w:tr w:rsidR="00592178" w:rsidRPr="00E257A7" w14:paraId="63697203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48E8908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DCE3C" w14:textId="7BDB8C41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Mięso mielone wieprzowe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mięso 100%,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D8DF1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B2E98" w14:textId="1B910986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7411B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</w:t>
            </w:r>
          </w:p>
        </w:tc>
      </w:tr>
      <w:tr w:rsidR="00592178" w:rsidRPr="00E257A7" w14:paraId="4CA504DA" w14:textId="77777777" w:rsidTr="001536C7">
        <w:trPr>
          <w:trHeight w:val="296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5F47D42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2A7B2" w14:textId="145E0524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Żeberka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 xml:space="preserve"> wieprzowe</w:t>
            </w: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paski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8351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E9ED54" w14:textId="42647263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282E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</w:tr>
      <w:tr w:rsidR="00592178" w:rsidRPr="00E257A7" w14:paraId="113305F9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1B801B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727F1" w14:textId="2FBD0271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Schab bez kości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mięso w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ieprzowe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100%,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42DA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7549A" w14:textId="65057EFC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56CF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</w:tr>
      <w:tr w:rsidR="00592178" w:rsidRPr="00E257A7" w14:paraId="10144ED2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6D78CFAF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46F8C" w14:textId="57ECE46B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Serca wieprzowe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nie mrożone, nie odmrażane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83B2E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032E13" w14:textId="61FFF4AD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B6AFD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592178" w:rsidRPr="00E257A7" w14:paraId="26A14B18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762078C5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61D65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Smalec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2810A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D0BD7" w14:textId="32DAA426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BFB37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135</w:t>
            </w:r>
          </w:p>
        </w:tc>
      </w:tr>
      <w:tr w:rsidR="00592178" w:rsidRPr="00E257A7" w14:paraId="05D65BA3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14CA909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9C586" w14:textId="1DEB7CCD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Wątroba wieprzowa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nie mrożon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2E1CD1" w:rsidRPr="00E257A7">
              <w:rPr>
                <w:rFonts w:ascii="Times New Roman" w:eastAsia="Times New Roman" w:hAnsi="Times New Roman" w:cs="Times New Roman"/>
                <w:lang w:eastAsia="pl-PL"/>
              </w:rPr>
              <w:t>, nie odmrażan</w:t>
            </w:r>
            <w:r w:rsidR="000A5EB1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B894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D922C" w14:textId="63C1CB73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2DA31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</w:tr>
      <w:tr w:rsidR="00592178" w:rsidRPr="00E257A7" w14:paraId="2E8C2694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66FFFF" w:fill="66FFFF"/>
            <w:vAlign w:val="center"/>
            <w:hideMark/>
          </w:tcPr>
          <w:p w14:paraId="0B862B2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353112DD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Drób (kurczaki, udka, żołądki 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36AD7084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36C255B0" w14:textId="4CA3E49B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585E23B1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92178" w:rsidRPr="00E257A7" w14:paraId="4AB52A94" w14:textId="77777777" w:rsidTr="001536C7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51B0B71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6D819F" w14:textId="0619AB8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Kurczak świeży</w:t>
            </w:r>
            <w:r w:rsidR="00251C10" w:rsidRPr="00E257A7">
              <w:rPr>
                <w:rFonts w:ascii="Times New Roman" w:hAnsi="Times New Roman" w:cs="Times New Roman"/>
              </w:rPr>
              <w:t xml:space="preserve"> 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>mięso 100%, schłodzone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12591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EFFD1A" w14:textId="1AC024A0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CDA80E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1200</w:t>
            </w:r>
          </w:p>
        </w:tc>
      </w:tr>
      <w:tr w:rsidR="00592178" w:rsidRPr="00E257A7" w14:paraId="4C74BE9B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center"/>
            <w:hideMark/>
          </w:tcPr>
          <w:p w14:paraId="232F559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F37C49" w14:textId="1BD71FEB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Udka z kurczaka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mięso 100%, schłodzone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F3F514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0DE411" w14:textId="22470F1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F35E49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</w:tr>
      <w:tr w:rsidR="00592178" w:rsidRPr="00E257A7" w14:paraId="1882DAAC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vAlign w:val="center"/>
            <w:hideMark/>
          </w:tcPr>
          <w:p w14:paraId="35C120F8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A89B5" w14:textId="58B2C2CB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Żołądki drobiowe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mięso 100%, schłodzone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1C6C3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D2F0CB" w14:textId="6ACFA239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C804C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230</w:t>
            </w:r>
          </w:p>
        </w:tc>
      </w:tr>
      <w:tr w:rsidR="00592178" w:rsidRPr="00E257A7" w14:paraId="254CB75D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vAlign w:val="center"/>
            <w:hideMark/>
          </w:tcPr>
          <w:p w14:paraId="6F0BC416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51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E6466" w14:textId="410136ED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lang w:eastAsia="pl-PL"/>
              </w:rPr>
              <w:t>Filet z kurczaka</w:t>
            </w:r>
            <w:r w:rsidR="00251C10" w:rsidRPr="00E257A7">
              <w:rPr>
                <w:rFonts w:ascii="Times New Roman" w:eastAsia="Times New Roman" w:hAnsi="Times New Roman" w:cs="Times New Roman"/>
                <w:lang w:eastAsia="pl-PL"/>
              </w:rPr>
              <w:t xml:space="preserve"> mięso 100%, schłodzone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E5FD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7EA8B3" w14:textId="28CEBF99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A9180" w14:textId="77777777" w:rsidR="00592178" w:rsidRPr="00E257A7" w:rsidRDefault="00592178" w:rsidP="0059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</w:tr>
      <w:tr w:rsidR="00592178" w:rsidRPr="00E257A7" w14:paraId="290AB1EA" w14:textId="77777777" w:rsidTr="001536C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99FFFF" w:fill="99FFFF"/>
            <w:noWrap/>
            <w:vAlign w:val="bottom"/>
            <w:hideMark/>
          </w:tcPr>
          <w:p w14:paraId="0B2338CA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6146543B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621A33C6" w14:textId="77777777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224112B1" w14:textId="77777777" w:rsidR="00592178" w:rsidRPr="00E257A7" w:rsidRDefault="00592178" w:rsidP="00592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257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FF" w:fill="99FFFF"/>
            <w:noWrap/>
            <w:vAlign w:val="bottom"/>
            <w:hideMark/>
          </w:tcPr>
          <w:p w14:paraId="3576C906" w14:textId="2DB1ED06" w:rsidR="00592178" w:rsidRPr="00E257A7" w:rsidRDefault="00592178" w:rsidP="0059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5D649D65" w14:textId="35183ECB" w:rsidR="0053557D" w:rsidRPr="00E257A7" w:rsidRDefault="0053557D" w:rsidP="006429E1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257A7">
        <w:rPr>
          <w:rFonts w:ascii="Times New Roman" w:eastAsia="Times New Roman" w:hAnsi="Times New Roman" w:cs="Times New Roman"/>
          <w:lang w:eastAsia="pl-PL"/>
        </w:rPr>
        <w:t>Przedmiotem zamówienia</w:t>
      </w:r>
      <w:r w:rsidR="00C84C28" w:rsidRPr="00E257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lang w:eastAsia="pl-PL"/>
        </w:rPr>
        <w:t>jest dostawa wędlin, drobiu oraz mięsa wieprzowego</w:t>
      </w:r>
      <w:r w:rsidR="006A1D12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dla Szpitala Powiatowego Spółki z o.o. przy ul. Szewskiej 23 w Chełmży</w:t>
      </w:r>
    </w:p>
    <w:p w14:paraId="6DA5154A" w14:textId="7D03A2AD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.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Wszystkie wyroby objęte niniejszym postępowaniem (każda dostawa)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muszą posiadać czytelne, 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trwałe etykiety z nazwą producenta, datą produkcji,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wagą, datą przydatności do spożycia i nazwą 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dostarczanego asortymentu,</w:t>
      </w:r>
    </w:p>
    <w:p w14:paraId="5C95BCC8" w14:textId="74D7C3D4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.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Wędliny muszą być świeże (zakazuje się dostawy produktów rozmrożonych) i odpowiadać 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wymaganiom norm zamieszczonych w tabeli (lub równoważnych), oraz spełniać warunki 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wynikające z ustawy z dnia 25 sierpnia 2006 r. o bezpieczeństwie żywności i żywienia (Dz.U.nr 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171,poz.1225 z późn. zm.).</w:t>
      </w:r>
    </w:p>
    <w:p w14:paraId="3C84008E" w14:textId="2218E2FF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.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Kolor dostarczanych wędlin nie powinien ulegać zmianie w czasie krojenia.</w:t>
      </w:r>
    </w:p>
    <w:p w14:paraId="00A52242" w14:textId="4FE024FD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.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Wędliny mają być dostarczane w porcjach, których wielkość zależy od ilości zamawianej.</w:t>
      </w:r>
    </w:p>
    <w:p w14:paraId="141D5C3C" w14:textId="13590FB6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="00562F96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.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Podstawą nie przyjęcia i reklamowania towaru będą następujące cechy asortymentu:</w:t>
      </w:r>
    </w:p>
    <w:p w14:paraId="41F10972" w14:textId="61A808D6" w:rsidR="0053557D" w:rsidRPr="00E257A7" w:rsidRDefault="00562F96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obce posmaki, nieprzyjemne zapachy oraz zapachy świadczące o nieświeżości,</w:t>
      </w:r>
    </w:p>
    <w:p w14:paraId="6FA808DE" w14:textId="11AAC175" w:rsidR="0053557D" w:rsidRPr="00E257A7" w:rsidRDefault="00562F96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b)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oślizgłość, nalot pleśni, nietypowa barwa,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c)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zawilgocenie powierzchni, asortyment uszkodzony,</w:t>
      </w:r>
    </w:p>
    <w:p w14:paraId="07CE1142" w14:textId="083BE9F6" w:rsidR="0053557D" w:rsidRPr="00E257A7" w:rsidRDefault="004662C2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d)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składniki użyte do produkcji zbyt rozdrobnione, pozaklasowe lub z chrząstkami, ścięgnami,</w:t>
      </w:r>
    </w:p>
    <w:p w14:paraId="412EEFA1" w14:textId="4F97CA00" w:rsidR="0053557D" w:rsidRPr="00E257A7" w:rsidRDefault="004662C2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e)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niedostateczne rozdrobnienie,</w:t>
      </w:r>
    </w:p>
    <w:p w14:paraId="50F4AF67" w14:textId="33A4905F" w:rsidR="0053557D" w:rsidRPr="00E257A7" w:rsidRDefault="004662C2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f)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obecność śladów szkodników oraz ich pozostałości,</w:t>
      </w:r>
    </w:p>
    <w:p w14:paraId="6EA8D474" w14:textId="5253D776" w:rsidR="0053557D" w:rsidRPr="00E257A7" w:rsidRDefault="00502C1E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g)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brak oznakowania opakowań, ich uszkodzenia mechaniczne, zabrudzenia.</w:t>
      </w:r>
    </w:p>
    <w:p w14:paraId="6D44F084" w14:textId="0815069D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Mięso musi być świeże (zakazuje się dostaw produktów rozmrożonych) i odpowiadać  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wymaganiom norm sanitarnych, technologicznych i jakościowych, oraz spełniać warunki 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wynikające z ustawy z dnia 25 sierpnia 2006 r. o bezpieczeństwie żywności i żywienia (Dz.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U.nr 171, poz. 1225 z pózn. zm.).</w:t>
      </w:r>
    </w:p>
    <w:p w14:paraId="3F62C7EE" w14:textId="2E232ECB" w:rsidR="0053557D" w:rsidRPr="00E257A7" w:rsidRDefault="006429E1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Mięso ma być dostarczane w porcjach, których wielkość zależy od ilości zamawianej oraz 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wynika z rozbioru technologicznego półtusz wieprzowych lub wołowych. Zapis ten nie</w:t>
      </w:r>
    </w:p>
    <w:p w14:paraId="23298DB8" w14:textId="1AAABC33" w:rsidR="006429E1" w:rsidRPr="006429E1" w:rsidRDefault="00502C1E" w:rsidP="006429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dotyczy okrawków mięsnych, których wielkość powinna umożliwiać ich dalszą obróbkę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k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ulinarną</w:t>
      </w:r>
    </w:p>
    <w:p w14:paraId="1B5427F3" w14:textId="4E81B139" w:rsidR="0053557D" w:rsidRPr="006429E1" w:rsidRDefault="00502C1E" w:rsidP="006429E1">
      <w:pPr>
        <w:pStyle w:val="Akapitzlist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429E1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6429E1">
        <w:rPr>
          <w:rFonts w:ascii="Times New Roman" w:eastAsia="Times New Roman" w:hAnsi="Times New Roman" w:cs="Times New Roman"/>
          <w:color w:val="000000"/>
          <w:lang w:eastAsia="pl-PL"/>
        </w:rPr>
        <w:t>Dostarczane artykuły powinny spełniać odpowiednie wymogi jakościowe dla żywienia, w tym</w:t>
      </w:r>
      <w:r w:rsidRPr="006429E1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</w:t>
      </w:r>
      <w:r w:rsidR="0053557D" w:rsidRPr="006429E1">
        <w:rPr>
          <w:rFonts w:ascii="Times New Roman" w:eastAsia="Times New Roman" w:hAnsi="Times New Roman" w:cs="Times New Roman"/>
          <w:color w:val="000000"/>
          <w:lang w:eastAsia="pl-PL"/>
        </w:rPr>
        <w:t>spełniać warunki sanitarne ich pozyskiwania, produkcji,</w:t>
      </w:r>
      <w:r w:rsidR="00C84C28" w:rsidRPr="006429E1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6429E1">
        <w:rPr>
          <w:rFonts w:ascii="Times New Roman" w:eastAsia="Times New Roman" w:hAnsi="Times New Roman" w:cs="Times New Roman"/>
          <w:color w:val="000000"/>
          <w:lang w:eastAsia="pl-PL"/>
        </w:rPr>
        <w:t xml:space="preserve">przetwarzania, składowania, </w:t>
      </w:r>
      <w:r w:rsidRPr="006429E1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</w:t>
      </w:r>
      <w:r w:rsidR="0053557D" w:rsidRPr="006429E1">
        <w:rPr>
          <w:rFonts w:ascii="Times New Roman" w:eastAsia="Times New Roman" w:hAnsi="Times New Roman" w:cs="Times New Roman"/>
          <w:color w:val="000000"/>
          <w:lang w:eastAsia="pl-PL"/>
        </w:rPr>
        <w:t>transportu oraz sprzedaży bezpośredniej. Ponadto, powinno</w:t>
      </w:r>
      <w:r w:rsidR="00C84C28" w:rsidRPr="006429E1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6429E1">
        <w:rPr>
          <w:rFonts w:ascii="Times New Roman" w:eastAsia="Times New Roman" w:hAnsi="Times New Roman" w:cs="Times New Roman"/>
          <w:color w:val="000000"/>
          <w:lang w:eastAsia="pl-PL"/>
        </w:rPr>
        <w:t xml:space="preserve">cechować się wysokimi walorami </w:t>
      </w:r>
    </w:p>
    <w:p w14:paraId="4838B28D" w14:textId="18D79667" w:rsidR="0053557D" w:rsidRPr="00E257A7" w:rsidRDefault="00502C1E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smakowymi. Ponadto producent /wytwórca oferowanych wyrobów winien posiadać certyfikat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systemu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HACCP lub potwierdzenie wdrażania systemu HACCP wystawione przez organy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uprawnione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do urzędowej kontroli żywności.</w:t>
      </w:r>
    </w:p>
    <w:p w14:paraId="21B1AF6F" w14:textId="77777777" w:rsidR="00502C1E" w:rsidRPr="00E257A7" w:rsidRDefault="00502C1E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22695ED" w14:textId="77777777" w:rsidR="0053557D" w:rsidRPr="00E257A7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Sposób realizacji dostaw:</w:t>
      </w:r>
    </w:p>
    <w:p w14:paraId="70FE1EC4" w14:textId="77777777" w:rsidR="00531A02" w:rsidRPr="00145784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Dostawy będą realizowane na podstawie zamówień 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Zamawiającego </w:t>
      </w:r>
      <w:r w:rsidR="00EC1FE0" w:rsidRPr="00145784">
        <w:rPr>
          <w:rFonts w:ascii="Times New Roman" w:eastAsia="Times New Roman" w:hAnsi="Times New Roman" w:cs="Times New Roman"/>
          <w:lang w:eastAsia="pl-PL"/>
        </w:rPr>
        <w:t xml:space="preserve">składanych w poniedziałek na wtorek, w czwartek na piątek do godz. 10:00 </w:t>
      </w:r>
      <w:r w:rsidRPr="00145784">
        <w:rPr>
          <w:rFonts w:ascii="Times New Roman" w:eastAsia="Times New Roman" w:hAnsi="Times New Roman" w:cs="Times New Roman"/>
          <w:lang w:eastAsia="pl-PL"/>
        </w:rPr>
        <w:t>obejmujących ilość i rodzaj zamawianego towaru</w:t>
      </w:r>
      <w:r w:rsidR="00531A02" w:rsidRPr="00145784">
        <w:rPr>
          <w:rFonts w:ascii="Times New Roman" w:eastAsia="Times New Roman" w:hAnsi="Times New Roman" w:cs="Times New Roman"/>
          <w:lang w:eastAsia="pl-PL"/>
        </w:rPr>
        <w:t>.</w:t>
      </w:r>
    </w:p>
    <w:p w14:paraId="27647DDF" w14:textId="77777777" w:rsidR="00531A02" w:rsidRPr="00145784" w:rsidRDefault="00531A02" w:rsidP="00531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trike/>
          <w:lang w:eastAsia="pl-PL"/>
        </w:rPr>
      </w:pPr>
      <w:r w:rsidRPr="00145784">
        <w:rPr>
          <w:rFonts w:ascii="Times New Roman" w:eastAsia="Times New Roman" w:hAnsi="Times New Roman" w:cs="Times New Roman"/>
          <w:lang w:eastAsia="pl-PL"/>
        </w:rPr>
        <w:t>Zamówienia będą składane telefoniczne oraz potwierdzone</w:t>
      </w:r>
      <w:r w:rsidRPr="00145784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w formie elektronicznej </w:t>
      </w:r>
      <w:r w:rsidRPr="00145784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</w:p>
    <w:p w14:paraId="034C3078" w14:textId="77777777" w:rsidR="00502C1E" w:rsidRPr="00145784" w:rsidRDefault="00502C1E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trike/>
          <w:lang w:eastAsia="pl-PL"/>
        </w:rPr>
      </w:pPr>
    </w:p>
    <w:p w14:paraId="11AD3541" w14:textId="77777777" w:rsidR="0053557D" w:rsidRPr="00145784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14578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Dostawy:</w:t>
      </w:r>
    </w:p>
    <w:p w14:paraId="45F1B43C" w14:textId="5BC95ED2" w:rsidR="0053557D" w:rsidRPr="00E257A7" w:rsidRDefault="0053557D" w:rsidP="0053557D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45784">
        <w:rPr>
          <w:rFonts w:ascii="Times New Roman" w:eastAsia="Times New Roman" w:hAnsi="Times New Roman" w:cs="Times New Roman"/>
          <w:lang w:eastAsia="pl-PL"/>
        </w:rPr>
        <w:t xml:space="preserve">Dostawy realizowane będą, zgodnie ze złożonymi zamówieniami, w zależności od potrzeb </w:t>
      </w:r>
      <w:r w:rsidR="00502C1E" w:rsidRPr="00145784">
        <w:rPr>
          <w:rFonts w:ascii="Times New Roman" w:eastAsia="Times New Roman" w:hAnsi="Times New Roman" w:cs="Times New Roman"/>
          <w:lang w:eastAsia="pl-PL"/>
        </w:rPr>
        <w:br/>
      </w:r>
      <w:r w:rsidRPr="00145784">
        <w:rPr>
          <w:rFonts w:ascii="Times New Roman" w:eastAsia="Times New Roman" w:hAnsi="Times New Roman" w:cs="Times New Roman"/>
          <w:lang w:eastAsia="pl-PL"/>
        </w:rPr>
        <w:t>Zamawiającego 2 razy w tygodniu</w:t>
      </w:r>
      <w:r w:rsidR="006A1D12" w:rsidRPr="00145784">
        <w:rPr>
          <w:rFonts w:ascii="Times New Roman" w:eastAsia="Times New Roman" w:hAnsi="Times New Roman" w:cs="Times New Roman"/>
          <w:lang w:eastAsia="pl-PL"/>
        </w:rPr>
        <w:t xml:space="preserve"> wtorki i piątki</w:t>
      </w:r>
      <w:r w:rsidRPr="00145784">
        <w:rPr>
          <w:rFonts w:ascii="Times New Roman" w:eastAsia="Times New Roman" w:hAnsi="Times New Roman" w:cs="Times New Roman"/>
          <w:lang w:eastAsia="pl-PL"/>
        </w:rPr>
        <w:t xml:space="preserve">, w godzinach rannych </w:t>
      </w:r>
      <w:r w:rsidRPr="00E257A7">
        <w:rPr>
          <w:rFonts w:ascii="Times New Roman" w:eastAsia="Times New Roman" w:hAnsi="Times New Roman" w:cs="Times New Roman"/>
          <w:lang w:eastAsia="pl-PL"/>
        </w:rPr>
        <w:t>(7.</w:t>
      </w:r>
      <w:r w:rsidR="006A1D12" w:rsidRPr="00E257A7">
        <w:rPr>
          <w:rFonts w:ascii="Times New Roman" w:eastAsia="Times New Roman" w:hAnsi="Times New Roman" w:cs="Times New Roman"/>
          <w:lang w:eastAsia="pl-PL"/>
        </w:rPr>
        <w:t>0</w:t>
      </w:r>
      <w:r w:rsidRPr="00E257A7">
        <w:rPr>
          <w:rFonts w:ascii="Times New Roman" w:eastAsia="Times New Roman" w:hAnsi="Times New Roman" w:cs="Times New Roman"/>
          <w:lang w:eastAsia="pl-PL"/>
        </w:rPr>
        <w:t xml:space="preserve">0 – </w:t>
      </w:r>
      <w:r w:rsidR="00DD4B01" w:rsidRPr="00E257A7">
        <w:rPr>
          <w:rFonts w:ascii="Times New Roman" w:eastAsia="Times New Roman" w:hAnsi="Times New Roman" w:cs="Times New Roman"/>
          <w:lang w:eastAsia="pl-PL"/>
        </w:rPr>
        <w:t>08</w:t>
      </w:r>
      <w:r w:rsidRPr="00E257A7">
        <w:rPr>
          <w:rFonts w:ascii="Times New Roman" w:eastAsia="Times New Roman" w:hAnsi="Times New Roman" w:cs="Times New Roman"/>
          <w:lang w:eastAsia="pl-PL"/>
        </w:rPr>
        <w:t>.00). W wyjątkowych sytuacjach Zamawiający zastrzega sobie prawo do zamówienia dostawy w dogodnym dla siebie terminie.</w:t>
      </w:r>
    </w:p>
    <w:p w14:paraId="14140394" w14:textId="268774F0" w:rsidR="0053557D" w:rsidRPr="00E257A7" w:rsidRDefault="0053557D" w:rsidP="0053557D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lang w:eastAsia="pl-PL"/>
        </w:rPr>
        <w:t>Dostawy będą</w:t>
      </w:r>
      <w:r w:rsidR="00C84C28" w:rsidRPr="00E257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lang w:eastAsia="pl-PL"/>
        </w:rPr>
        <w:t xml:space="preserve">się  odbywać transportem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Wykonawcy, na własny koszt i ryzyko, przy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zachowaniu odpowiednich reżimów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sanitarnych, wymaganych dla przewozu żywności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zgodnie z ustawą z dnia 25 sierpnia 2006r. o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bezpieczeństwie żywności i żywienia (Dz. U.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z 2006r Nr 171 poz. 1225) oraz innymi aktualnie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obowiązującymi przepisami prawa w zakresie przedmiotu zamówienia, do magazynu Działu Żywienia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znajdującego się</w:t>
      </w:r>
      <w:r w:rsidR="00502C1E" w:rsidRPr="00E257A7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lang w:eastAsia="pl-PL"/>
        </w:rPr>
        <w:t xml:space="preserve">w </w:t>
      </w:r>
      <w:r w:rsidR="002C2D3E" w:rsidRPr="00E257A7">
        <w:rPr>
          <w:rFonts w:ascii="Times New Roman" w:eastAsia="Times New Roman" w:hAnsi="Times New Roman" w:cs="Times New Roman"/>
          <w:lang w:eastAsia="pl-PL"/>
        </w:rPr>
        <w:t xml:space="preserve">Szpitalu Powiatowym przy ul. Szewskiej 23 w Chełmży. </w:t>
      </w:r>
      <w:r w:rsidRPr="00E257A7">
        <w:rPr>
          <w:rFonts w:ascii="Times New Roman" w:eastAsia="Times New Roman" w:hAnsi="Times New Roman" w:cs="Times New Roman"/>
          <w:lang w:eastAsia="pl-PL"/>
        </w:rPr>
        <w:t>Wykonawca dokona również rozładunku zamówionego</w:t>
      </w:r>
      <w:r w:rsidR="00502C1E" w:rsidRPr="00E257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towaru do magazynu zamawiającego.</w:t>
      </w:r>
      <w:r w:rsidR="002C2D3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Osobą upoważnioną do kontroli jakościowej jest</w:t>
      </w:r>
      <w:r w:rsidR="002C2D3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kierownik Działu Żywienia lub osoba prze</w:t>
      </w:r>
      <w:r w:rsidR="00943F53" w:rsidRPr="00E257A7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502C1E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niego upoważniona. Po dokonaniu kontroli </w:t>
      </w:r>
      <w:r w:rsidR="002C2D3E" w:rsidRPr="00E257A7">
        <w:rPr>
          <w:rFonts w:ascii="Times New Roman" w:eastAsia="Times New Roman" w:hAnsi="Times New Roman" w:cs="Times New Roman"/>
          <w:color w:val="000000"/>
          <w:lang w:eastAsia="pl-PL"/>
        </w:rPr>
        <w:t>jakościowej dostarczanych produktów</w:t>
      </w:r>
    </w:p>
    <w:p w14:paraId="6486C859" w14:textId="08F20B07" w:rsidR="0053557D" w:rsidRPr="00E257A7" w:rsidRDefault="00502C1E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podpisany zostanie protokół zdawczo-odbiorczy.</w:t>
      </w:r>
    </w:p>
    <w:p w14:paraId="24338912" w14:textId="77777777" w:rsidR="00502C1E" w:rsidRPr="00E257A7" w:rsidRDefault="00502C1E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9FE209C" w14:textId="5FF9F385" w:rsidR="0053557D" w:rsidRPr="00E257A7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Dokumenty potwierdzające, że oferowane dostawy odpowiadają wymaganiom określonym przez Zamawiającego:</w:t>
      </w:r>
    </w:p>
    <w:p w14:paraId="5A92AB6F" w14:textId="03660F6D" w:rsidR="0053557D" w:rsidRPr="00E257A7" w:rsidRDefault="00502C1E" w:rsidP="0053557D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świadczenie o wdrożeniu i stosowaniu zasad systemu HACPP (lub certyfikat HACPP)zgodnie z ustawą z 25 sierpnia  2006 roku o bezpieczeństwie żywności i żywienia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(Dz.U. z 2006 roku, nr 171, poz. 1225 z późn. zm.).</w:t>
      </w:r>
    </w:p>
    <w:p w14:paraId="56E53C83" w14:textId="23AF9FA2" w:rsidR="0053557D" w:rsidRPr="00E257A7" w:rsidRDefault="00502C1E" w:rsidP="0053557D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rzy każdej dostawie dostawca ma obowiązek przedstawić „Handlowy Dokument</w:t>
      </w:r>
      <w:r w:rsidR="00D374E7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Identyfikacyjny”, zgodnie z ustawą o produktach pochodzenia zwierzęcego (Dz.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U. z 2006r. nr  17,  poz. 127 wraz z późniejszymi zmianami) oraz rozporządzeniem WE 853/2004 Parlamentu 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Europejskiego i Rady z 29 kwietnia 2004r. ustanawiającego szczególne przepisy dotyczące higieny w odniesieniu do żywności pochodzenia zwierzęcego (Dz. Urz. UE L 139 z 30 kwietnia 2004r.)</w:t>
      </w:r>
    </w:p>
    <w:p w14:paraId="3A67AF88" w14:textId="22EA444C" w:rsidR="0053557D" w:rsidRPr="00E257A7" w:rsidRDefault="00502C1E" w:rsidP="0053557D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rtykuły będące przedmiotem zamówienia winny posiadać odpowiednie atesty świadczące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53557D" w:rsidRPr="00E257A7">
        <w:rPr>
          <w:rFonts w:ascii="Times New Roman" w:eastAsia="Times New Roman" w:hAnsi="Times New Roman" w:cs="Times New Roman"/>
          <w:color w:val="000000"/>
          <w:lang w:eastAsia="pl-PL"/>
        </w:rPr>
        <w:t>o dopuszczeniu dostarczanych towarów do obrotu handlowego oraz powinny odpowiadać normom branżowym przyjętym dla tego rodzaju asortymentu.</w:t>
      </w:r>
    </w:p>
    <w:p w14:paraId="104AEB28" w14:textId="77777777" w:rsidR="00502C1E" w:rsidRPr="00E257A7" w:rsidRDefault="00502C1E" w:rsidP="00502C1E">
      <w:pPr>
        <w:pStyle w:val="Akapitzlist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6C5D54B" w14:textId="77777777" w:rsidR="0053557D" w:rsidRPr="00E257A7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Termin przydatności do spożycia:</w:t>
      </w:r>
    </w:p>
    <w:p w14:paraId="0C35E0B1" w14:textId="1F5E2D59" w:rsidR="0053557D" w:rsidRPr="00E257A7" w:rsidRDefault="0053557D" w:rsidP="00502C1E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Wędliny-nie mniej niż 14 dni od daty dostawy</w:t>
      </w:r>
    </w:p>
    <w:p w14:paraId="7578545B" w14:textId="7E0508F2" w:rsidR="0053557D" w:rsidRPr="00E257A7" w:rsidRDefault="0053557D" w:rsidP="0053557D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Mięso drobiowe- nie mniej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niż 4 dni od daty dostawy</w:t>
      </w:r>
    </w:p>
    <w:p w14:paraId="2F6815D0" w14:textId="171B999B" w:rsidR="0053557D" w:rsidRPr="00E257A7" w:rsidRDefault="0053557D" w:rsidP="0053557D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Mięso wieprzowe-</w:t>
      </w:r>
      <w:r w:rsidR="008700FA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nie mniej niż 4 dni od daty dostawy</w:t>
      </w:r>
    </w:p>
    <w:p w14:paraId="3C3D4CA5" w14:textId="0EE3F9BB" w:rsidR="0053557D" w:rsidRPr="00E257A7" w:rsidRDefault="0053557D" w:rsidP="0053557D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Mięso wołowe-</w:t>
      </w:r>
      <w:r w:rsidR="008700FA"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nie mniej niż 4 dni od daty dostawy</w:t>
      </w:r>
    </w:p>
    <w:p w14:paraId="5AF02557" w14:textId="77777777" w:rsidR="008700FA" w:rsidRPr="00E257A7" w:rsidRDefault="008700FA" w:rsidP="008700FA">
      <w:pPr>
        <w:pStyle w:val="Akapitzlist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B226CB" w14:textId="77777777" w:rsidR="0053557D" w:rsidRPr="00E257A7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Rozliczenie za zrealizowane dostawy:</w:t>
      </w:r>
    </w:p>
    <w:p w14:paraId="308A64A7" w14:textId="422F94C7" w:rsidR="00D374E7" w:rsidRPr="00E257A7" w:rsidRDefault="0053557D" w:rsidP="00D37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 xml:space="preserve">Rozliczenie pomiędzy Zamawiającym a Wykonawcą odbywać się będzie fakturami częściowymi, wystawianymi </w:t>
      </w:r>
      <w:bookmarkStart w:id="0" w:name="_Hlk83208195"/>
      <w:r w:rsidR="00D374E7" w:rsidRPr="00E257A7">
        <w:rPr>
          <w:rFonts w:ascii="Times New Roman" w:eastAsia="Times New Roman" w:hAnsi="Times New Roman" w:cs="Times New Roman"/>
          <w:lang w:eastAsia="pl-PL"/>
        </w:rPr>
        <w:t>przy każdej dostawie obejmującymi prawidłowo zrealizowane dostawy.</w:t>
      </w:r>
    </w:p>
    <w:p w14:paraId="366B6711" w14:textId="77777777" w:rsidR="00251C10" w:rsidRPr="00E257A7" w:rsidRDefault="00251C10" w:rsidP="00D37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bookmarkEnd w:id="0"/>
    <w:p w14:paraId="2B3A203E" w14:textId="48443315" w:rsidR="0053557D" w:rsidRPr="00E257A7" w:rsidRDefault="0053557D" w:rsidP="005355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E257A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Opakowania:</w:t>
      </w:r>
    </w:p>
    <w:p w14:paraId="30D9211A" w14:textId="40A427A3" w:rsidR="008F0074" w:rsidRPr="00E257A7" w:rsidRDefault="0053557D" w:rsidP="00D37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257A7">
        <w:rPr>
          <w:rFonts w:ascii="Times New Roman" w:eastAsia="Times New Roman" w:hAnsi="Times New Roman" w:cs="Times New Roman"/>
          <w:color w:val="000000"/>
          <w:lang w:eastAsia="pl-PL"/>
        </w:rPr>
        <w:t>Przedmiot zamówienia będzie dostarczany w opakowaniach zbiorczych, odpowiednio posortowany i zabezpieczony przed uszkodzeniem, w warunkach temperaturowych zalecanych przez producenta oraz czystym środkiem transportu przystosowanym do przewozu przedmiotu zamówienia</w:t>
      </w:r>
      <w:r w:rsidR="00314C71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C84C28" w:rsidRPr="00E257A7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1A21D4AF" w14:textId="5E47C981" w:rsidR="008F0074" w:rsidRPr="00E257A7" w:rsidRDefault="004E3EC0" w:rsidP="008F0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</w:t>
      </w:r>
    </w:p>
    <w:sectPr w:rsidR="008F0074" w:rsidRPr="00E25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33A30" w14:textId="77777777" w:rsidR="007E0295" w:rsidRDefault="007E0295" w:rsidP="00F47177">
      <w:pPr>
        <w:spacing w:after="0" w:line="240" w:lineRule="auto"/>
      </w:pPr>
      <w:r>
        <w:separator/>
      </w:r>
    </w:p>
  </w:endnote>
  <w:endnote w:type="continuationSeparator" w:id="0">
    <w:p w14:paraId="65B18C9E" w14:textId="77777777" w:rsidR="007E0295" w:rsidRDefault="007E0295" w:rsidP="00F4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2C976" w14:textId="77777777" w:rsidR="007E0295" w:rsidRDefault="007E0295" w:rsidP="00F47177">
      <w:pPr>
        <w:spacing w:after="0" w:line="240" w:lineRule="auto"/>
      </w:pPr>
      <w:r>
        <w:separator/>
      </w:r>
    </w:p>
  </w:footnote>
  <w:footnote w:type="continuationSeparator" w:id="0">
    <w:p w14:paraId="58579DAD" w14:textId="77777777" w:rsidR="007E0295" w:rsidRDefault="007E0295" w:rsidP="00F47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E4D"/>
    <w:multiLevelType w:val="hybridMultilevel"/>
    <w:tmpl w:val="173E0E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771"/>
    <w:multiLevelType w:val="hybridMultilevel"/>
    <w:tmpl w:val="0802B45C"/>
    <w:lvl w:ilvl="0" w:tplc="9F4CCB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A4AE3"/>
    <w:multiLevelType w:val="hybridMultilevel"/>
    <w:tmpl w:val="53544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A5E63"/>
    <w:multiLevelType w:val="hybridMultilevel"/>
    <w:tmpl w:val="8AA09E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B91ABE"/>
    <w:multiLevelType w:val="hybridMultilevel"/>
    <w:tmpl w:val="A0D235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E5284C"/>
    <w:multiLevelType w:val="hybridMultilevel"/>
    <w:tmpl w:val="31AABE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079D6"/>
    <w:multiLevelType w:val="hybridMultilevel"/>
    <w:tmpl w:val="E3027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D06935"/>
    <w:multiLevelType w:val="hybridMultilevel"/>
    <w:tmpl w:val="616490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8530D"/>
    <w:multiLevelType w:val="hybridMultilevel"/>
    <w:tmpl w:val="6E2AA1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2750C5"/>
    <w:multiLevelType w:val="hybridMultilevel"/>
    <w:tmpl w:val="A560C9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90CC3"/>
    <w:multiLevelType w:val="hybridMultilevel"/>
    <w:tmpl w:val="8BACB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B04C15"/>
    <w:multiLevelType w:val="hybridMultilevel"/>
    <w:tmpl w:val="C2304E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D41FAA"/>
    <w:multiLevelType w:val="hybridMultilevel"/>
    <w:tmpl w:val="5B2CFC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6C4F27"/>
    <w:multiLevelType w:val="hybridMultilevel"/>
    <w:tmpl w:val="D35884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F4D91"/>
    <w:multiLevelType w:val="hybridMultilevel"/>
    <w:tmpl w:val="B76C2E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864E74"/>
    <w:multiLevelType w:val="hybridMultilevel"/>
    <w:tmpl w:val="10C48A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374DFF"/>
    <w:multiLevelType w:val="hybridMultilevel"/>
    <w:tmpl w:val="1A5E0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4D598F"/>
    <w:multiLevelType w:val="hybridMultilevel"/>
    <w:tmpl w:val="D7DCAD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CB5696"/>
    <w:multiLevelType w:val="hybridMultilevel"/>
    <w:tmpl w:val="E9BC7E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EC0629"/>
    <w:multiLevelType w:val="hybridMultilevel"/>
    <w:tmpl w:val="370E8D62"/>
    <w:lvl w:ilvl="0" w:tplc="8F18124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trike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974518"/>
    <w:multiLevelType w:val="hybridMultilevel"/>
    <w:tmpl w:val="E380564E"/>
    <w:lvl w:ilvl="0" w:tplc="58DC656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DD3408"/>
    <w:multiLevelType w:val="hybridMultilevel"/>
    <w:tmpl w:val="101C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472408"/>
    <w:multiLevelType w:val="hybridMultilevel"/>
    <w:tmpl w:val="36F0279E"/>
    <w:lvl w:ilvl="0" w:tplc="5CCC67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5D5558"/>
    <w:multiLevelType w:val="hybridMultilevel"/>
    <w:tmpl w:val="47B432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BE5E02"/>
    <w:multiLevelType w:val="hybridMultilevel"/>
    <w:tmpl w:val="FF504836"/>
    <w:lvl w:ilvl="0" w:tplc="B99E5C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7B6225"/>
    <w:multiLevelType w:val="hybridMultilevel"/>
    <w:tmpl w:val="F5E034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BE6A2C"/>
    <w:multiLevelType w:val="hybridMultilevel"/>
    <w:tmpl w:val="CF880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A93E91"/>
    <w:multiLevelType w:val="hybridMultilevel"/>
    <w:tmpl w:val="F70ADE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A13A9"/>
    <w:multiLevelType w:val="hybridMultilevel"/>
    <w:tmpl w:val="203ADD28"/>
    <w:lvl w:ilvl="0" w:tplc="DC42908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9A3A79"/>
    <w:multiLevelType w:val="hybridMultilevel"/>
    <w:tmpl w:val="479A37C2"/>
    <w:lvl w:ilvl="0" w:tplc="5BD094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EF7788"/>
    <w:multiLevelType w:val="hybridMultilevel"/>
    <w:tmpl w:val="74F691DC"/>
    <w:lvl w:ilvl="0" w:tplc="10028E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362FE"/>
    <w:multiLevelType w:val="hybridMultilevel"/>
    <w:tmpl w:val="11240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C06FE1"/>
    <w:multiLevelType w:val="hybridMultilevel"/>
    <w:tmpl w:val="E89AF9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0F0249"/>
    <w:multiLevelType w:val="hybridMultilevel"/>
    <w:tmpl w:val="42726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587DF9"/>
    <w:multiLevelType w:val="hybridMultilevel"/>
    <w:tmpl w:val="39503D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2C6859"/>
    <w:multiLevelType w:val="hybridMultilevel"/>
    <w:tmpl w:val="370654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58252C"/>
    <w:multiLevelType w:val="hybridMultilevel"/>
    <w:tmpl w:val="B01460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8D1C41"/>
    <w:multiLevelType w:val="hybridMultilevel"/>
    <w:tmpl w:val="35C63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30"/>
  </w:num>
  <w:num w:numId="3">
    <w:abstractNumId w:val="11"/>
  </w:num>
  <w:num w:numId="4">
    <w:abstractNumId w:val="3"/>
  </w:num>
  <w:num w:numId="5">
    <w:abstractNumId w:val="19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5"/>
  </w:num>
  <w:num w:numId="11">
    <w:abstractNumId w:val="14"/>
  </w:num>
  <w:num w:numId="12">
    <w:abstractNumId w:val="23"/>
  </w:num>
  <w:num w:numId="13">
    <w:abstractNumId w:val="22"/>
  </w:num>
  <w:num w:numId="14">
    <w:abstractNumId w:val="24"/>
  </w:num>
  <w:num w:numId="15">
    <w:abstractNumId w:val="27"/>
  </w:num>
  <w:num w:numId="16">
    <w:abstractNumId w:val="5"/>
  </w:num>
  <w:num w:numId="17">
    <w:abstractNumId w:val="34"/>
  </w:num>
  <w:num w:numId="18">
    <w:abstractNumId w:val="16"/>
  </w:num>
  <w:num w:numId="19">
    <w:abstractNumId w:val="26"/>
  </w:num>
  <w:num w:numId="20">
    <w:abstractNumId w:val="37"/>
  </w:num>
  <w:num w:numId="21">
    <w:abstractNumId w:val="10"/>
  </w:num>
  <w:num w:numId="22">
    <w:abstractNumId w:val="32"/>
  </w:num>
  <w:num w:numId="23">
    <w:abstractNumId w:val="28"/>
  </w:num>
  <w:num w:numId="24">
    <w:abstractNumId w:val="25"/>
  </w:num>
  <w:num w:numId="25">
    <w:abstractNumId w:val="33"/>
  </w:num>
  <w:num w:numId="26">
    <w:abstractNumId w:val="31"/>
  </w:num>
  <w:num w:numId="27">
    <w:abstractNumId w:val="17"/>
  </w:num>
  <w:num w:numId="28">
    <w:abstractNumId w:val="9"/>
  </w:num>
  <w:num w:numId="29">
    <w:abstractNumId w:val="35"/>
  </w:num>
  <w:num w:numId="30">
    <w:abstractNumId w:val="2"/>
  </w:num>
  <w:num w:numId="31">
    <w:abstractNumId w:val="18"/>
  </w:num>
  <w:num w:numId="32">
    <w:abstractNumId w:val="7"/>
  </w:num>
  <w:num w:numId="33">
    <w:abstractNumId w:val="20"/>
  </w:num>
  <w:num w:numId="34">
    <w:abstractNumId w:val="29"/>
  </w:num>
  <w:num w:numId="35">
    <w:abstractNumId w:val="0"/>
  </w:num>
  <w:num w:numId="36">
    <w:abstractNumId w:val="21"/>
  </w:num>
  <w:num w:numId="37">
    <w:abstractNumId w:val="13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F1"/>
    <w:rsid w:val="0003467F"/>
    <w:rsid w:val="00035203"/>
    <w:rsid w:val="00044092"/>
    <w:rsid w:val="000A5EB1"/>
    <w:rsid w:val="000B3811"/>
    <w:rsid w:val="000B673D"/>
    <w:rsid w:val="00145784"/>
    <w:rsid w:val="001536C7"/>
    <w:rsid w:val="00161A3F"/>
    <w:rsid w:val="00170514"/>
    <w:rsid w:val="001C5AB6"/>
    <w:rsid w:val="001E4F31"/>
    <w:rsid w:val="00213C2E"/>
    <w:rsid w:val="0022235E"/>
    <w:rsid w:val="00251C10"/>
    <w:rsid w:val="002659B7"/>
    <w:rsid w:val="0027694A"/>
    <w:rsid w:val="002955AD"/>
    <w:rsid w:val="002A7B78"/>
    <w:rsid w:val="002B7E0A"/>
    <w:rsid w:val="002C2D3E"/>
    <w:rsid w:val="002E1CD1"/>
    <w:rsid w:val="002F1ADB"/>
    <w:rsid w:val="00314C71"/>
    <w:rsid w:val="003238FA"/>
    <w:rsid w:val="003866C8"/>
    <w:rsid w:val="004520FE"/>
    <w:rsid w:val="004645E5"/>
    <w:rsid w:val="004662C2"/>
    <w:rsid w:val="004D3AD5"/>
    <w:rsid w:val="004E3EC0"/>
    <w:rsid w:val="00502C1E"/>
    <w:rsid w:val="00504776"/>
    <w:rsid w:val="00514627"/>
    <w:rsid w:val="00531A02"/>
    <w:rsid w:val="0053557D"/>
    <w:rsid w:val="00562F96"/>
    <w:rsid w:val="00563A1E"/>
    <w:rsid w:val="00592178"/>
    <w:rsid w:val="005A1ECB"/>
    <w:rsid w:val="005C3CB3"/>
    <w:rsid w:val="006061DF"/>
    <w:rsid w:val="006429E1"/>
    <w:rsid w:val="006720BD"/>
    <w:rsid w:val="00680F65"/>
    <w:rsid w:val="006A1D12"/>
    <w:rsid w:val="006D60BE"/>
    <w:rsid w:val="00700C20"/>
    <w:rsid w:val="00725E24"/>
    <w:rsid w:val="00741CBD"/>
    <w:rsid w:val="007556C2"/>
    <w:rsid w:val="00757743"/>
    <w:rsid w:val="00784512"/>
    <w:rsid w:val="00784622"/>
    <w:rsid w:val="007E0295"/>
    <w:rsid w:val="007E1C23"/>
    <w:rsid w:val="007E36F4"/>
    <w:rsid w:val="008136C7"/>
    <w:rsid w:val="008142DD"/>
    <w:rsid w:val="008374CA"/>
    <w:rsid w:val="00852CDA"/>
    <w:rsid w:val="008700FA"/>
    <w:rsid w:val="008D0420"/>
    <w:rsid w:val="008D0DF1"/>
    <w:rsid w:val="008F0074"/>
    <w:rsid w:val="00943F53"/>
    <w:rsid w:val="0096586B"/>
    <w:rsid w:val="00987F79"/>
    <w:rsid w:val="009C067E"/>
    <w:rsid w:val="00A34D00"/>
    <w:rsid w:val="00A400AE"/>
    <w:rsid w:val="00A82D4A"/>
    <w:rsid w:val="00AB7B4C"/>
    <w:rsid w:val="00B02E97"/>
    <w:rsid w:val="00B42919"/>
    <w:rsid w:val="00B51322"/>
    <w:rsid w:val="00B55E11"/>
    <w:rsid w:val="00B77167"/>
    <w:rsid w:val="00B9686C"/>
    <w:rsid w:val="00B9708F"/>
    <w:rsid w:val="00BB06FC"/>
    <w:rsid w:val="00BF1A64"/>
    <w:rsid w:val="00C06584"/>
    <w:rsid w:val="00C46410"/>
    <w:rsid w:val="00C54874"/>
    <w:rsid w:val="00C72140"/>
    <w:rsid w:val="00C83981"/>
    <w:rsid w:val="00C84C28"/>
    <w:rsid w:val="00CD5AEE"/>
    <w:rsid w:val="00CE066C"/>
    <w:rsid w:val="00CE0674"/>
    <w:rsid w:val="00D018BF"/>
    <w:rsid w:val="00D374E7"/>
    <w:rsid w:val="00DC6CDF"/>
    <w:rsid w:val="00DD4B01"/>
    <w:rsid w:val="00E257A7"/>
    <w:rsid w:val="00E57C60"/>
    <w:rsid w:val="00E8066B"/>
    <w:rsid w:val="00EC1FE0"/>
    <w:rsid w:val="00F10ED0"/>
    <w:rsid w:val="00F43D67"/>
    <w:rsid w:val="00F47177"/>
    <w:rsid w:val="00FA447E"/>
    <w:rsid w:val="00FB1403"/>
    <w:rsid w:val="00FD1BC3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B230"/>
  <w15:chartTrackingRefBased/>
  <w15:docId w15:val="{0368E622-C70B-4F68-928A-0E893EC6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DF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1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1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17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52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3983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741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66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0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9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5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7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90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6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0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0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6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1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80382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54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7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6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4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0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1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1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13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1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0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0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9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2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4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3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4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8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408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340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9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8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9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2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8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4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25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6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9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6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7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1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0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8412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7219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2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0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8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5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3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9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0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6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3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77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776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0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5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1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0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9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8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4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0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0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6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03451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364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9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9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6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7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7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7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3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3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0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3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4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5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2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3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6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5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4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6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7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6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2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3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9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6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7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494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25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6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6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5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5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1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7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0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5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7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2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9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4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93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8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8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6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597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4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85613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672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45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3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7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83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9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7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4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8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2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8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8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1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6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8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0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9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8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4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8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2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1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2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1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1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1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2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1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6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5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2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9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6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35114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487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7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7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9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7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8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7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1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7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4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076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3037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1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7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4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7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2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8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3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8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8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5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5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157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557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3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3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4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4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9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9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18353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554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8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2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7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0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7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7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1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8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8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7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3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1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6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4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5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8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2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6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4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9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6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3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9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0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6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9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9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5841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426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8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9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7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6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4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2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0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1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0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9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3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9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2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5</Pages>
  <Words>1816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32</cp:revision>
  <dcterms:created xsi:type="dcterms:W3CDTF">2021-09-13T10:01:00Z</dcterms:created>
  <dcterms:modified xsi:type="dcterms:W3CDTF">2022-01-25T08:41:00Z</dcterms:modified>
</cp:coreProperties>
</file>